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5423FF2C" w:rsidR="00674FB5" w:rsidRPr="001C3342" w:rsidRDefault="003274DB" w:rsidP="008C7E70">
            <w:pPr>
              <w:rPr>
                <w:b/>
              </w:rPr>
            </w:pPr>
            <w:r>
              <w:rPr>
                <w:b/>
              </w:rPr>
              <w:t>Kati-Karolin Prangli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331CD44B" w:rsidR="00674FB5" w:rsidRDefault="00674FB5"/>
    <w:p w14:paraId="740920ED" w14:textId="77777777" w:rsidR="00731723" w:rsidRPr="001C3342" w:rsidRDefault="00731723">
      <w:bookmarkStart w:id="0" w:name="_GoBack"/>
      <w:bookmarkEnd w:id="0"/>
    </w:p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16A9CFA8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3F21E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4D2AA75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AA44F0">
              <w:t>Rakveres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4D2D5222" w:rsidR="00674FB5" w:rsidRDefault="00674FB5">
      <w:pPr>
        <w:pStyle w:val="Heading5"/>
        <w:jc w:val="left"/>
        <w:rPr>
          <w:sz w:val="28"/>
          <w:lang w:val="et-EE"/>
        </w:rPr>
      </w:pPr>
    </w:p>
    <w:p w14:paraId="5EB4C136" w14:textId="77777777" w:rsidR="008138AC" w:rsidRPr="008138AC" w:rsidRDefault="008138AC" w:rsidP="008138AC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57650CCF" w:rsidR="00674FB5" w:rsidRDefault="00674FB5"/>
    <w:p w14:paraId="5AA93305" w14:textId="28172E25" w:rsidR="008138AC" w:rsidRDefault="008138AC"/>
    <w:p w14:paraId="1C52076D" w14:textId="11F3AD1A" w:rsidR="008138AC" w:rsidRDefault="008138AC"/>
    <w:p w14:paraId="4C448361" w14:textId="77777777" w:rsidR="008138AC" w:rsidRPr="001C3342" w:rsidRDefault="008138AC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27CD49B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8138AC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07296CB1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8138A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4E98BB8C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3274DB">
        <w:t>: Kati-Karolin Prangli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707FD446" w:rsidR="00FE73CE" w:rsidRDefault="003274DB">
    <w:pPr>
      <w:pStyle w:val="Header"/>
      <w:rPr>
        <w:lang w:val="et-EE"/>
      </w:rPr>
    </w:pPr>
    <w:r>
      <w:rPr>
        <w:lang w:val="et-EE"/>
      </w:rPr>
      <w:t>Kati-Karolin Prangli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7622B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274DB"/>
    <w:rsid w:val="003406F1"/>
    <w:rsid w:val="00357DD5"/>
    <w:rsid w:val="00374FF9"/>
    <w:rsid w:val="003B0318"/>
    <w:rsid w:val="003B3AF7"/>
    <w:rsid w:val="003D3128"/>
    <w:rsid w:val="003E32E8"/>
    <w:rsid w:val="003F21E1"/>
    <w:rsid w:val="004127F1"/>
    <w:rsid w:val="0041497B"/>
    <w:rsid w:val="00443787"/>
    <w:rsid w:val="00444596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D7E1A"/>
    <w:rsid w:val="006E5B22"/>
    <w:rsid w:val="00724630"/>
    <w:rsid w:val="00731723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138AC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531FC"/>
    <w:rsid w:val="00973BD2"/>
    <w:rsid w:val="009746ED"/>
    <w:rsid w:val="009945C3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26DD"/>
    <w:rsid w:val="00E67A2E"/>
    <w:rsid w:val="00E81D66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FD36-FAE6-40A5-82D3-0CD6DE4A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7122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Kati-Karolin Prangli</vt:lpstr>
    </vt:vector>
  </TitlesOfParts>
  <Company>PRIA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Kati-Karolin Prangli</dc:title>
  <dc:creator>Marina Sultanjants</dc:creator>
  <cp:lastModifiedBy>Liisi Ots</cp:lastModifiedBy>
  <cp:revision>3</cp:revision>
  <cp:lastPrinted>2008-01-02T07:27:00Z</cp:lastPrinted>
  <dcterms:created xsi:type="dcterms:W3CDTF">2019-03-04T12:21:00Z</dcterms:created>
  <dcterms:modified xsi:type="dcterms:W3CDTF">2019-03-04T13:08:00Z</dcterms:modified>
</cp:coreProperties>
</file>